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75" w:rsidRDefault="00E94675" w:rsidP="00E94675">
      <w:pPr>
        <w:pStyle w:val="normal0"/>
        <w:widowControl w:val="0"/>
      </w:pPr>
      <w:r>
        <w:rPr>
          <w:b/>
          <w:color w:val="CC0000"/>
        </w:rPr>
        <w:t>V</w:t>
      </w:r>
      <w:r>
        <w:rPr>
          <w:color w:val="CC0000"/>
        </w:rPr>
        <w:t xml:space="preserve">. </w:t>
      </w:r>
      <w:proofErr w:type="spellStart"/>
      <w:r>
        <w:rPr>
          <w:color w:val="CC0000"/>
        </w:rPr>
        <w:t>Ext</w:t>
      </w:r>
      <w:proofErr w:type="spellEnd"/>
      <w:r>
        <w:rPr>
          <w:color w:val="CC0000"/>
        </w:rPr>
        <w:t xml:space="preserve"> Jour              Devant la maison de Clothilde</w:t>
      </w:r>
    </w:p>
    <w:p w:rsidR="00E94675" w:rsidRDefault="00E94675" w:rsidP="00E94675">
      <w:pPr>
        <w:pStyle w:val="normal0"/>
        <w:widowControl w:val="0"/>
      </w:pPr>
      <w:r>
        <w:t>Ophélie et Sophie sont devant la maison. Ophélie écoute du rock avec des écouteurs, tandis que Sophie joue encore à la 3DS</w:t>
      </w:r>
      <w:proofErr w:type="gramStart"/>
      <w:r>
        <w:t>.(</w:t>
      </w:r>
      <w:proofErr w:type="gramEnd"/>
      <w:r>
        <w:t>Plan américain) ROTATION( plan moyen) Anaïs arrive en les interpellant et en faisant des grands signes, le tout en courant tant bien que mal avec ses talons.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  <w:jc w:val="center"/>
      </w:pPr>
      <w:r>
        <w:t>Anaïs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“Ouf! Ça va, je suis à l’heure et c’est pas moi la dernière!”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Sophie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“En parlant de ça, vous avez pas vu Floriane? Elle devrait déjà être là…”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Ophélie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“Tu crois que j’ai que ça à faire de savoir où elle est?”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t>La porte s’ouvre, Clothilde arrive face aux filles. (Plan américain)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“Qu’est-ce que vous foutez à encore bavarder dehors?! Dépêchez-vous de rentrer, on est suffisamment en retard comme ça!”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t>Les filles se lancent un regard intrigué puis rentrent.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  <w:r>
        <w:rPr>
          <w:b/>
          <w:color w:val="CC0000"/>
        </w:rPr>
        <w:t>VI</w:t>
      </w:r>
      <w:r>
        <w:rPr>
          <w:color w:val="CC0000"/>
        </w:rPr>
        <w:t>. Int Jour              Salon de Clothilde</w:t>
      </w:r>
    </w:p>
    <w:p w:rsidR="00E94675" w:rsidRDefault="00E94675" w:rsidP="00E94675">
      <w:pPr>
        <w:pStyle w:val="normal0"/>
        <w:widowControl w:val="0"/>
      </w:pPr>
      <w:r>
        <w:t>Les filles s’installent dans le salon. (Plan demi-ensemble) (Travelling avant – Plan rapproché) Clothilde regarde de tous les côtés.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“Où est Floriane?!”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Sophie :</w:t>
      </w:r>
    </w:p>
    <w:p w:rsidR="00E94675" w:rsidRDefault="00E94675" w:rsidP="00E94675">
      <w:pPr>
        <w:pStyle w:val="normal0"/>
        <w:widowControl w:val="0"/>
        <w:jc w:val="center"/>
      </w:pPr>
      <w:r>
        <w:t xml:space="preserve"> </w:t>
      </w:r>
    </w:p>
    <w:p w:rsidR="00E94675" w:rsidRDefault="00E94675" w:rsidP="00E94675">
      <w:pPr>
        <w:pStyle w:val="normal0"/>
        <w:widowControl w:val="0"/>
        <w:jc w:val="center"/>
      </w:pPr>
      <w:r>
        <w:lastRenderedPageBreak/>
        <w:t>“Bah on sait pas justement!”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t>Clothilde soupire et commence à faire les cents pas tandis qu’Anaïs se regarde dans un miroir de poche tout en jouant avec ses cheveux</w:t>
      </w:r>
      <w:proofErr w:type="gramStart"/>
      <w:r>
        <w:t>.</w:t>
      </w:r>
      <w:r w:rsidR="00DA2050">
        <w:t>(</w:t>
      </w:r>
      <w:proofErr w:type="gramEnd"/>
      <w:r w:rsidR="00DA2050">
        <w:t xml:space="preserve"> Demi-ensemble)</w:t>
      </w:r>
      <w:r>
        <w:t xml:space="preserve"> Elle peut voir aussi, avec le reflet, la fenêtre donnant sur la rue où elle voit Floriane. Elle se retourne.</w:t>
      </w:r>
      <w:r w:rsidR="00DA2050">
        <w:t xml:space="preserve"> 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  <w:jc w:val="center"/>
      </w:pPr>
      <w:r>
        <w:t>Anaïs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“Regardez! Floriane est là!”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t>Les filles se précipitent à la fenêtre</w:t>
      </w:r>
      <w:r w:rsidR="00DA2050">
        <w:t>. (Suivi – Plan rapproché taille)</w:t>
      </w:r>
      <w:r>
        <w:t xml:space="preserve"> Clothilde arrive à son tour au milieu de l’at</w:t>
      </w:r>
      <w:r w:rsidR="00DA2050">
        <w:t>troupement et pousse les autres</w:t>
      </w:r>
      <w:r>
        <w:t xml:space="preserve"> </w:t>
      </w:r>
      <w:commentRangeStart w:id="0"/>
      <w:r>
        <w:t>faisant tomber Sophie.</w:t>
      </w:r>
      <w:commentRangeEnd w:id="0"/>
      <w:r>
        <w:commentReference w:id="0"/>
      </w:r>
      <w:r>
        <w:t xml:space="preserve"> Elle voit Floriane en train de siffloter tranquillement. Clothilde ouvre la fenêtre.</w:t>
      </w:r>
      <w:r w:rsidR="00DA2050">
        <w:t xml:space="preserve"> </w:t>
      </w:r>
      <w:proofErr w:type="gramStart"/>
      <w:r w:rsidR="00DA2050">
        <w:t>( suivi</w:t>
      </w:r>
      <w:proofErr w:type="gramEnd"/>
      <w:r w:rsidR="00DA2050">
        <w:t xml:space="preserve"> mouvement – plan moyen )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 xml:space="preserve">“Floriane!! </w:t>
      </w:r>
      <w:r w:rsidR="00DA2050">
        <w:t>Ramène-toi</w:t>
      </w:r>
      <w:r>
        <w:t xml:space="preserve"> ici tout de suite!!!”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rPr>
          <w:b/>
          <w:color w:val="CC0000"/>
        </w:rPr>
        <w:t>VII</w:t>
      </w:r>
      <w:r>
        <w:rPr>
          <w:color w:val="CC0000"/>
        </w:rPr>
        <w:t xml:space="preserve">. </w:t>
      </w:r>
      <w:proofErr w:type="spellStart"/>
      <w:r>
        <w:rPr>
          <w:color w:val="CC0000"/>
        </w:rPr>
        <w:t>Ext</w:t>
      </w:r>
      <w:proofErr w:type="spellEnd"/>
      <w:r>
        <w:rPr>
          <w:color w:val="CC0000"/>
        </w:rPr>
        <w:t xml:space="preserve"> Jour              Devant la maison de Clothilde</w:t>
      </w:r>
    </w:p>
    <w:p w:rsidR="00E94675" w:rsidRDefault="00E94675" w:rsidP="00E94675">
      <w:pPr>
        <w:pStyle w:val="normal0"/>
        <w:widowControl w:val="0"/>
      </w:pPr>
      <w:r>
        <w:t xml:space="preserve">Floriane, perdu, regarde partout, comme si elle cherchait l’origine de la voix. </w:t>
      </w:r>
      <w:proofErr w:type="gramStart"/>
      <w:r w:rsidR="008A69AA">
        <w:t>( Ellipse</w:t>
      </w:r>
      <w:proofErr w:type="gramEnd"/>
      <w:r w:rsidR="008A69AA">
        <w:t xml:space="preserve"> – plan rapproché taille – travelling arrière ) </w:t>
      </w:r>
      <w:r>
        <w:t xml:space="preserve">Elle voit enfin Clothilde et se dirige vers sa maison. </w:t>
      </w:r>
      <w:r w:rsidR="008314FE">
        <w:t xml:space="preserve">(Travelling arrière) </w:t>
      </w:r>
      <w:r>
        <w:t xml:space="preserve">Clothilde se précipite à la porte et l’ouvre avant que </w:t>
      </w:r>
      <w:r w:rsidR="008314FE">
        <w:t>Floriane</w:t>
      </w:r>
      <w:r>
        <w:t xml:space="preserve"> n’est </w:t>
      </w:r>
      <w:proofErr w:type="gramStart"/>
      <w:r>
        <w:t>eu</w:t>
      </w:r>
      <w:proofErr w:type="gramEnd"/>
      <w:r>
        <w:t xml:space="preserve"> le temps de frapper</w:t>
      </w:r>
      <w:r w:rsidR="001665BD">
        <w:t>. (Suivi</w:t>
      </w:r>
      <w:r w:rsidR="008314FE">
        <w:t>)</w:t>
      </w:r>
      <w:r>
        <w:t xml:space="preserve"> </w:t>
      </w:r>
      <w:r w:rsidR="001665BD">
        <w:t xml:space="preserve">Clothilde la laisse entrer. </w:t>
      </w:r>
    </w:p>
    <w:p w:rsidR="00E94675" w:rsidRDefault="00E94675" w:rsidP="00E94675">
      <w:pPr>
        <w:pStyle w:val="normal0"/>
        <w:widowControl w:val="0"/>
      </w:pPr>
      <w:r>
        <w:rPr>
          <w:b/>
          <w:color w:val="CC0000"/>
        </w:rPr>
        <w:t>VIII</w:t>
      </w:r>
      <w:r>
        <w:rPr>
          <w:color w:val="CC0000"/>
        </w:rPr>
        <w:t>. Int Jour              Salon de Clothilde</w:t>
      </w:r>
    </w:p>
    <w:p w:rsidR="00E94675" w:rsidRDefault="001665BD" w:rsidP="00E94675">
      <w:pPr>
        <w:pStyle w:val="normal0"/>
        <w:widowControl w:val="0"/>
      </w:pPr>
      <w:r>
        <w:t xml:space="preserve">Floriane s’assoit sur le fauteuil. (Plan moyen) 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  <w:jc w:val="center"/>
      </w:pPr>
      <w:r>
        <w:t>Floriane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“Vous faites quoi alors?”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t>Clothilde, énervé, répond :</w:t>
      </w:r>
      <w:r w:rsidR="001665BD">
        <w:t xml:space="preserve"> 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“T’es en retard et tu oses demander ça?!”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lastRenderedPageBreak/>
        <w:t>Floriane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“Désolé, je suivais un papillon qui devait me mener chez toi.”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Sophie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 xml:space="preserve">“...Heu...Tu t’es cru où? Dans </w:t>
      </w:r>
      <w:commentRangeStart w:id="1"/>
      <w:r>
        <w:t xml:space="preserve">Animal </w:t>
      </w:r>
      <w:proofErr w:type="spellStart"/>
      <w:r>
        <w:t>Crossing</w:t>
      </w:r>
      <w:commentRangeEnd w:id="1"/>
      <w:proofErr w:type="spellEnd"/>
      <w:r>
        <w:commentReference w:id="1"/>
      </w:r>
      <w:r>
        <w:t>?”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“Bon, passons, on a plus de temps à perdre. On va se mettre à table.”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t>Les filles se dirigent vers une table où elles s’installent.</w:t>
      </w:r>
      <w:r w:rsidR="001665BD">
        <w:t xml:space="preserve"> (Ellipse – plan moyen)</w:t>
      </w:r>
      <w:r>
        <w:t xml:space="preserve"> </w:t>
      </w:r>
      <w:r w:rsidR="001665BD">
        <w:t>Les filles finissent de sortir leurs feuilles.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“Alors, est-ce que quelqu’un a une idée à proposer.”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t>Il y a un long silence, les filles se regardent entre elles sans dire un mot. Ophélie soupire.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  <w:jc w:val="center"/>
      </w:pPr>
      <w:r>
        <w:t>Ophélie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“Ah ok, on est venue pour rien en faites?”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Anaïs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“Non mais on commence à peine là, stop les chamailleries!”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Sophie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“T’as rien à proposer?”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t>Ophélie réfléchit quelques secondes puis répond :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  <w:jc w:val="center"/>
      </w:pPr>
      <w:r>
        <w:t>Ophélie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“Et si on faisait ‘Boulevard de la mort de Tarantino’?”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lastRenderedPageBreak/>
        <w:t>Les filles s’imaginent la scène.</w:t>
      </w:r>
    </w:p>
    <w:p w:rsidR="00E94675" w:rsidRPr="00193837" w:rsidRDefault="00193837" w:rsidP="00193837">
      <w:pPr>
        <w:pStyle w:val="normal0"/>
        <w:widowControl w:val="0"/>
        <w:jc w:val="center"/>
        <w:rPr>
          <w:b/>
          <w:i/>
          <w:u w:val="single"/>
        </w:rPr>
      </w:pPr>
      <w:r w:rsidRPr="00193837">
        <w:rPr>
          <w:b/>
          <w:i/>
          <w:u w:val="single"/>
        </w:rPr>
        <w:t>Plan de coupe rapproché des filles.</w:t>
      </w:r>
    </w:p>
    <w:p w:rsidR="00193837" w:rsidRDefault="00193837" w:rsidP="00E94675">
      <w:pPr>
        <w:pStyle w:val="normal0"/>
        <w:widowControl w:val="0"/>
        <w:rPr>
          <w:b/>
          <w:color w:val="CC0000"/>
        </w:rPr>
      </w:pPr>
    </w:p>
    <w:p w:rsidR="00E94675" w:rsidRDefault="00E94675" w:rsidP="00E94675">
      <w:pPr>
        <w:pStyle w:val="normal0"/>
        <w:widowControl w:val="0"/>
      </w:pPr>
      <w:r>
        <w:rPr>
          <w:b/>
          <w:color w:val="CC0000"/>
        </w:rPr>
        <w:t>IX</w:t>
      </w:r>
      <w:r>
        <w:rPr>
          <w:color w:val="CC0000"/>
        </w:rPr>
        <w:t xml:space="preserve">. </w:t>
      </w:r>
      <w:proofErr w:type="spellStart"/>
      <w:r>
        <w:rPr>
          <w:color w:val="CC0000"/>
        </w:rPr>
        <w:t>Ext</w:t>
      </w:r>
      <w:proofErr w:type="spellEnd"/>
      <w:r>
        <w:rPr>
          <w:color w:val="CC0000"/>
        </w:rPr>
        <w:t xml:space="preserve"> Nuit              (j’ai aucune idée d’où se passe la scène désolé)</w:t>
      </w:r>
    </w:p>
    <w:p w:rsidR="00E94675" w:rsidRDefault="00E94675" w:rsidP="00E94675">
      <w:pPr>
        <w:pStyle w:val="normal0"/>
        <w:widowControl w:val="0"/>
      </w:pPr>
      <w:r>
        <w:t>[</w:t>
      </w:r>
      <w:r w:rsidR="00193837">
        <w:t>Insérer</w:t>
      </w:r>
      <w:r>
        <w:t xml:space="preserve"> scène avec Ophélie et Sophie]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  <w:r>
        <w:rPr>
          <w:b/>
          <w:color w:val="CC0000"/>
        </w:rPr>
        <w:t>X</w:t>
      </w:r>
      <w:r>
        <w:rPr>
          <w:color w:val="CC0000"/>
        </w:rPr>
        <w:t>. Int Jour              Salon de Clothilde</w:t>
      </w:r>
    </w:p>
    <w:p w:rsidR="00E94675" w:rsidRDefault="00E94675" w:rsidP="00E94675">
      <w:pPr>
        <w:pStyle w:val="normal0"/>
        <w:widowControl w:val="0"/>
        <w:jc w:val="center"/>
      </w:pPr>
      <w:r>
        <w:t>Anaïs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“Non mais c’est trop vulgaire, on va avoir zéro au bac!”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Ophélie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“Dis pas n’importe quoi! Les films de Ta</w:t>
      </w:r>
      <w:r w:rsidR="00193837">
        <w:t>ra</w:t>
      </w:r>
      <w:r>
        <w:t>n</w:t>
      </w:r>
      <w:r w:rsidR="00193837">
        <w:t>t</w:t>
      </w:r>
      <w:r>
        <w:t>ino sont réfléchis, il n’y a jamais de violence gratuite!”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“Anaïs a raison, imagines qu’on tombe sur un jury sensible, on va avoir une mauvaise note! On change de film!”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Floriane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“On devrait faire Conte d’été de Rohmer! C’est plus délicat, plus romantique…”</w:t>
      </w:r>
    </w:p>
    <w:p w:rsidR="00193837" w:rsidRDefault="00193837" w:rsidP="00E94675">
      <w:pPr>
        <w:pStyle w:val="normal0"/>
        <w:widowControl w:val="0"/>
        <w:jc w:val="center"/>
        <w:rPr>
          <w:b/>
          <w:i/>
          <w:u w:val="single"/>
        </w:rPr>
      </w:pPr>
    </w:p>
    <w:p w:rsidR="00193837" w:rsidRPr="00193837" w:rsidRDefault="00193837" w:rsidP="00E94675">
      <w:pPr>
        <w:pStyle w:val="normal0"/>
        <w:widowControl w:val="0"/>
        <w:jc w:val="center"/>
        <w:rPr>
          <w:b/>
          <w:i/>
          <w:u w:val="single"/>
        </w:rPr>
      </w:pPr>
      <w:r w:rsidRPr="00193837">
        <w:rPr>
          <w:b/>
          <w:i/>
          <w:u w:val="single"/>
        </w:rPr>
        <w:t xml:space="preserve">Plan rapproché </w:t>
      </w:r>
      <w:proofErr w:type="gramStart"/>
      <w:r w:rsidRPr="00193837">
        <w:rPr>
          <w:b/>
          <w:i/>
          <w:u w:val="single"/>
        </w:rPr>
        <w:t>taille ,</w:t>
      </w:r>
      <w:proofErr w:type="gramEnd"/>
      <w:r w:rsidRPr="00193837">
        <w:rPr>
          <w:b/>
          <w:i/>
          <w:u w:val="single"/>
        </w:rPr>
        <w:t xml:space="preserve"> plan de coupe.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rPr>
          <w:b/>
          <w:color w:val="CC0000"/>
        </w:rPr>
        <w:t>XI</w:t>
      </w:r>
      <w:r>
        <w:rPr>
          <w:color w:val="CC0000"/>
        </w:rPr>
        <w:t xml:space="preserve">. </w:t>
      </w:r>
      <w:proofErr w:type="spellStart"/>
      <w:r>
        <w:rPr>
          <w:color w:val="CC0000"/>
        </w:rPr>
        <w:t>Ext</w:t>
      </w:r>
      <w:proofErr w:type="spellEnd"/>
      <w:r>
        <w:rPr>
          <w:color w:val="CC0000"/>
        </w:rPr>
        <w:t xml:space="preserve"> Jour              </w:t>
      </w:r>
      <w:r w:rsidR="00193837">
        <w:rPr>
          <w:color w:val="CC0000"/>
        </w:rPr>
        <w:t>Champs</w:t>
      </w:r>
    </w:p>
    <w:p w:rsidR="00E94675" w:rsidRDefault="00E94675" w:rsidP="00E94675">
      <w:pPr>
        <w:pStyle w:val="normal0"/>
        <w:widowControl w:val="0"/>
      </w:pPr>
      <w:r>
        <w:t>[</w:t>
      </w:r>
      <w:r w:rsidR="00193837">
        <w:t>Insérer</w:t>
      </w:r>
      <w:r>
        <w:t xml:space="preserve"> </w:t>
      </w:r>
      <w:r w:rsidR="00193837">
        <w:t>scène a</w:t>
      </w:r>
      <w:r>
        <w:t>vec Anaïs et “Hadrien”]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  <w:r>
        <w:rPr>
          <w:b/>
          <w:color w:val="CC0000"/>
        </w:rPr>
        <w:t>XII</w:t>
      </w:r>
      <w:r>
        <w:rPr>
          <w:color w:val="CC0000"/>
        </w:rPr>
        <w:t>. Int Jour              Salon de Clothilde</w:t>
      </w:r>
    </w:p>
    <w:p w:rsidR="00E94675" w:rsidRDefault="00E94675" w:rsidP="00E94675">
      <w:pPr>
        <w:pStyle w:val="normal0"/>
        <w:widowControl w:val="0"/>
        <w:jc w:val="center"/>
      </w:pPr>
      <w:r>
        <w:t>Sophie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 xml:space="preserve">“Non mais ça va pas, c’est trop </w:t>
      </w:r>
      <w:r w:rsidR="008A69AA">
        <w:t>mielleux</w:t>
      </w:r>
      <w:r>
        <w:t>. C’est pas assez dynamique, ça va endormir le jury!”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Floriane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“Tu n’as rien compris à l’art de Rohmer!”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Anaïs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“Ouais! En plus c’est trop romantique!”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“Non mais de toute manière, on l’a vue en cours, ils vont croire qu’on triche. Pourquoi pas faire un film américain, c’est les meilleurs!”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Ophélie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“Ah! Pour une fois, on est d’accords!”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Anaïs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“Ok, et tu penses à quoi en particulier?”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 xml:space="preserve">“The </w:t>
      </w:r>
      <w:proofErr w:type="spellStart"/>
      <w:r>
        <w:t>Hours</w:t>
      </w:r>
      <w:proofErr w:type="spellEnd"/>
      <w:r>
        <w:t>.”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rPr>
          <w:b/>
          <w:color w:val="CC0000"/>
        </w:rPr>
        <w:t>XIII</w:t>
      </w:r>
      <w:r>
        <w:rPr>
          <w:color w:val="CC0000"/>
        </w:rPr>
        <w:t xml:space="preserve">. Int Jour              </w:t>
      </w:r>
      <w:r w:rsidR="00193837">
        <w:rPr>
          <w:color w:val="CC0000"/>
        </w:rPr>
        <w:t>Appart.</w:t>
      </w:r>
    </w:p>
    <w:p w:rsidR="00E94675" w:rsidRDefault="00E94675" w:rsidP="00E94675">
      <w:pPr>
        <w:pStyle w:val="normal0"/>
        <w:widowControl w:val="0"/>
      </w:pPr>
      <w:r>
        <w:t>[</w:t>
      </w:r>
      <w:r w:rsidR="00193837">
        <w:t>Insérer</w:t>
      </w:r>
      <w:r>
        <w:t xml:space="preserve"> remake avec Clothilde et Floriane]</w:t>
      </w: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</w:p>
    <w:p w:rsidR="00E94675" w:rsidRDefault="00E94675" w:rsidP="00E94675">
      <w:pPr>
        <w:pStyle w:val="normal0"/>
        <w:widowControl w:val="0"/>
      </w:pPr>
      <w:r>
        <w:rPr>
          <w:b/>
          <w:color w:val="CC0000"/>
        </w:rPr>
        <w:t>XIV</w:t>
      </w:r>
      <w:r>
        <w:rPr>
          <w:color w:val="CC0000"/>
        </w:rPr>
        <w:t>. Int Jour              Salon de Clothilde</w:t>
      </w:r>
    </w:p>
    <w:p w:rsidR="00E94675" w:rsidRDefault="00E94675" w:rsidP="00E94675">
      <w:pPr>
        <w:pStyle w:val="normal0"/>
        <w:widowControl w:val="0"/>
        <w:jc w:val="center"/>
      </w:pPr>
      <w:r>
        <w:t>Ophélie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 xml:space="preserve">“Oh non, c’est trop fleur bleu, </w:t>
      </w:r>
      <w:r w:rsidR="008A69AA">
        <w:t>ce n’est</w:t>
      </w:r>
      <w:r>
        <w:t xml:space="preserve"> pas réaliste du tout!”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193837" w:rsidP="00E94675">
      <w:pPr>
        <w:pStyle w:val="normal0"/>
        <w:widowControl w:val="0"/>
        <w:jc w:val="center"/>
      </w:pPr>
      <w:r>
        <w:t>“Le film a été a des reçu des oscars</w:t>
      </w:r>
      <w:r w:rsidR="00E94675">
        <w:t>, c’est une valeur sûr!”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Ophélie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“Et alors? Ça veut rien dire!”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Sophie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“Calmez-vous, j’ai une idée! Et si on faisait un film sur nous en train de chercher un scénario, une sorte de mise en abîme…”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193837" w:rsidP="00E94675">
      <w:pPr>
        <w:pStyle w:val="normal0"/>
        <w:widowControl w:val="0"/>
        <w:jc w:val="center"/>
      </w:pPr>
      <w:r>
        <w:t>“Ouais, pas bête.</w:t>
      </w:r>
      <w:r w:rsidR="00E94675">
        <w:t xml:space="preserve"> C’est même génial! J’adore ce concept! Allez, on y va!” 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t>Les autres approuvent tandis que Clothilde sort un stylo et s’apprêtent à noter.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“Alors, ça commence comment?”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</w:pPr>
      <w:r>
        <w:t xml:space="preserve">Il y a de nouveaux un long silence gêné. 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Clothilde :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E94675" w:rsidP="00E94675">
      <w:pPr>
        <w:pStyle w:val="normal0"/>
        <w:widowControl w:val="0"/>
        <w:jc w:val="center"/>
      </w:pPr>
      <w:r>
        <w:t>“Ah non, vous allez pas recommencer quand même?!”</w:t>
      </w:r>
    </w:p>
    <w:p w:rsidR="00E94675" w:rsidRDefault="00E94675" w:rsidP="00E94675">
      <w:pPr>
        <w:pStyle w:val="normal0"/>
        <w:widowControl w:val="0"/>
        <w:jc w:val="center"/>
      </w:pPr>
    </w:p>
    <w:p w:rsidR="00E94675" w:rsidRDefault="00193837" w:rsidP="00E94675">
      <w:pPr>
        <w:pStyle w:val="normal0"/>
        <w:widowControl w:val="0"/>
        <w:jc w:val="center"/>
      </w:pPr>
      <w:r>
        <w:t xml:space="preserve">Les filles hochent la tête de façon négative. </w:t>
      </w:r>
    </w:p>
    <w:p w:rsidR="00193837" w:rsidRDefault="00193837" w:rsidP="00E94675">
      <w:pPr>
        <w:pStyle w:val="normal0"/>
        <w:widowControl w:val="0"/>
        <w:jc w:val="center"/>
      </w:pPr>
    </w:p>
    <w:p w:rsidR="00193837" w:rsidRDefault="00193837" w:rsidP="00E94675">
      <w:pPr>
        <w:pStyle w:val="normal0"/>
        <w:widowControl w:val="0"/>
        <w:jc w:val="center"/>
      </w:pPr>
      <w:r>
        <w:t>Ophélie :</w:t>
      </w:r>
    </w:p>
    <w:p w:rsidR="00193837" w:rsidRDefault="00193837" w:rsidP="00E94675">
      <w:pPr>
        <w:pStyle w:val="normal0"/>
        <w:widowControl w:val="0"/>
        <w:jc w:val="center"/>
      </w:pPr>
      <w:r>
        <w:t>‘’ 5Filles d’option cinéma, se retrouvent chez une d’entre elle pour trouver une idée pour un film…’’</w:t>
      </w:r>
    </w:p>
    <w:p w:rsidR="00193837" w:rsidRPr="00B358F8" w:rsidRDefault="00193837" w:rsidP="00E94675">
      <w:pPr>
        <w:pStyle w:val="normal0"/>
        <w:widowControl w:val="0"/>
        <w:jc w:val="center"/>
        <w:rPr>
          <w:b/>
          <w:sz w:val="96"/>
          <w:szCs w:val="96"/>
        </w:rPr>
      </w:pPr>
    </w:p>
    <w:p w:rsidR="00E94675" w:rsidRPr="00B358F8" w:rsidRDefault="00E94675" w:rsidP="00E94675">
      <w:pPr>
        <w:pStyle w:val="normal0"/>
        <w:widowControl w:val="0"/>
        <w:jc w:val="center"/>
        <w:rPr>
          <w:b/>
          <w:color w:val="FF0000"/>
          <w:sz w:val="96"/>
          <w:szCs w:val="96"/>
        </w:rPr>
      </w:pPr>
      <w:r w:rsidRPr="00B358F8">
        <w:rPr>
          <w:b/>
          <w:color w:val="FF0000"/>
          <w:sz w:val="96"/>
          <w:szCs w:val="96"/>
        </w:rPr>
        <w:t>FIN.</w:t>
      </w:r>
    </w:p>
    <w:p w:rsidR="00E94675" w:rsidRDefault="00E94675"/>
    <w:sectPr w:rsidR="00E94675" w:rsidSect="00E94675"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ophie Florentin" w:date="2014-04-08T11:14:00Z" w:initials="">
    <w:p w:rsidR="00193837" w:rsidRDefault="00193837" w:rsidP="00E94675">
      <w:pPr>
        <w:pStyle w:val="normal0"/>
        <w:widowControl w:val="0"/>
        <w:spacing w:line="240" w:lineRule="auto"/>
      </w:pPr>
      <w:r>
        <w:t>Je vous préviens, on l'a fait en une prise celle-là!!</w:t>
      </w:r>
    </w:p>
  </w:comment>
  <w:comment w:id="1" w:author="Sophie Florentin" w:date="2014-04-08T11:14:00Z" w:initials="">
    <w:p w:rsidR="00193837" w:rsidRDefault="00193837" w:rsidP="00E94675">
      <w:pPr>
        <w:pStyle w:val="normal0"/>
        <w:widowControl w:val="0"/>
        <w:spacing w:line="240" w:lineRule="auto"/>
      </w:pPr>
      <w:r>
        <w:t xml:space="preserve">J'aurais aussi dis dans "The </w:t>
      </w:r>
      <w:proofErr w:type="spellStart"/>
      <w:r>
        <w:t>Legend</w:t>
      </w:r>
      <w:proofErr w:type="spellEnd"/>
      <w:r>
        <w:t xml:space="preserve"> of Zelda"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4675"/>
    <w:rsid w:val="001665BD"/>
    <w:rsid w:val="00193837"/>
    <w:rsid w:val="008314FE"/>
    <w:rsid w:val="008A69AA"/>
    <w:rsid w:val="00B358F8"/>
    <w:rsid w:val="00DA2050"/>
    <w:rsid w:val="00E9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E94675"/>
    <w:pPr>
      <w:spacing w:after="0"/>
    </w:pPr>
    <w:rPr>
      <w:rFonts w:ascii="Arial" w:eastAsia="Arial" w:hAnsi="Arial" w:cs="Arial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831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2014-04-08T09:54:00Z</dcterms:created>
  <dcterms:modified xsi:type="dcterms:W3CDTF">2014-04-08T09:55:00Z</dcterms:modified>
</cp:coreProperties>
</file>