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6AC" w:rsidRDefault="0038781B" w:rsidP="0038781B">
      <w:pPr>
        <w:jc w:val="both"/>
      </w:pPr>
      <w:r w:rsidRPr="0038781B">
        <w:t xml:space="preserve">Tout le monde sait qu’en faisant du sport il est important de </w:t>
      </w:r>
      <w:r w:rsidR="00512149">
        <w:t>s’hydrater et ce, très souvent!</w:t>
      </w:r>
    </w:p>
    <w:p w:rsidR="0038781B" w:rsidRDefault="0038781B" w:rsidP="0038781B">
      <w:pPr>
        <w:jc w:val="both"/>
      </w:pPr>
      <w:r>
        <w:t>Mais qu’en est-il d’après? Nous avons chaud, nous avons soif et faim et nous voulons étirer nos pauvres muscles!</w:t>
      </w:r>
      <w:r w:rsidR="00512149">
        <w:t xml:space="preserve"> C’est pourquoi certains spécialistes ce sont penchés sur la question.</w:t>
      </w:r>
    </w:p>
    <w:p w:rsidR="0038781B" w:rsidRDefault="0038781B" w:rsidP="0038781B">
      <w:pPr>
        <w:jc w:val="both"/>
      </w:pPr>
      <w:r>
        <w:t>Après un gros effort physique, notre corps, qui a été réchauffé, veux et à besoin d’être refroidit. Pour ce faire, nous devons ralentir l’acti</w:t>
      </w:r>
      <w:r w:rsidR="00512149">
        <w:t>vité physique que nous exerçons – admettons que nous faisions de la course, il faudrait se mettre à marcher.</w:t>
      </w:r>
      <w:r>
        <w:t xml:space="preserve"> Il faut cependant être vigilant. Nous ne devons pas arrêter l’activité sous peine d’être sujet à des étourdissements</w:t>
      </w:r>
      <w:r w:rsidR="00512149">
        <w:t xml:space="preserve"> – parfois même des nausées!-  M</w:t>
      </w:r>
      <w:r>
        <w:t xml:space="preserve">ais plutôt marcher un peu et prendre de grandes </w:t>
      </w:r>
      <w:r w:rsidR="00512149">
        <w:t>inspirations par le ne et lâcher de longs soupires par la bouche</w:t>
      </w:r>
      <w:r>
        <w:t xml:space="preserve">. Ceci pourra permettre </w:t>
      </w:r>
      <w:r w:rsidR="00512149">
        <w:t xml:space="preserve">à votre corps de bien reprendre suite aux efforts physiques que vous avez faits. </w:t>
      </w:r>
    </w:p>
    <w:p w:rsidR="001F3FB9" w:rsidRDefault="0038781B" w:rsidP="0038781B">
      <w:pPr>
        <w:jc w:val="both"/>
      </w:pPr>
      <w:r>
        <w:t>Aussi, il ne faut pas négliger de boire</w:t>
      </w:r>
      <w:r w:rsidR="00512149">
        <w:t xml:space="preserve"> beaucoup</w:t>
      </w:r>
      <w:r>
        <w:t xml:space="preserve"> après un bon entrainement! Il est important de récupérer l’eau que notre corps à perdu en sueur.</w:t>
      </w:r>
      <w:r w:rsidR="001F3FB9">
        <w:t xml:space="preserve"> Votre mère vous a-t-elle déjà dit de ne pas boire trop de sucre? Outrepassez cette consigne après du sport! </w:t>
      </w:r>
      <w:r>
        <w:t xml:space="preserve"> </w:t>
      </w:r>
      <w:r w:rsidR="001F3FB9">
        <w:t>De cette faço</w:t>
      </w:r>
      <w:r w:rsidR="00512149">
        <w:t xml:space="preserve">n vous pourrez mieux récupérer ce que vous avez perdu durant votre partie de volley-ball. </w:t>
      </w:r>
      <w:r w:rsidR="001F3FB9">
        <w:t xml:space="preserve">Évidemment, il y a des interdits! Les boissons contenant de l’alcool, de la </w:t>
      </w:r>
      <w:r w:rsidR="00512149">
        <w:t>caféine ou du gaz sont à éviter absolument.</w:t>
      </w:r>
      <w:r w:rsidR="001F3FB9">
        <w:t xml:space="preserve"> Passons au côté gourmand de l’aspect : Le manger! N’êtes-vous pas fatigués suite à une longue virée en vélo ou bien une randonnée en raquette? Une partie de </w:t>
      </w:r>
      <w:r w:rsidR="008D7194">
        <w:t>tennis</w:t>
      </w:r>
      <w:r w:rsidR="001F3FB9">
        <w:t xml:space="preserve"> peut-être? Et bien il est grand temps de vous ressourcer! Après du sport, il est important de retrouver votre énergie et ce, en mangeant! Les meilleurs joueurs à mettre dans votre assiette</w:t>
      </w:r>
      <w:r w:rsidR="00512149">
        <w:t xml:space="preserve"> ou dans un petit </w:t>
      </w:r>
      <w:proofErr w:type="spellStart"/>
      <w:r w:rsidR="00512149" w:rsidRPr="00512149">
        <w:rPr>
          <w:i/>
        </w:rPr>
        <w:t>ziplock</w:t>
      </w:r>
      <w:proofErr w:type="spellEnd"/>
      <w:r w:rsidR="00512149">
        <w:t xml:space="preserve"> pour apporter</w:t>
      </w:r>
      <w:r w:rsidR="001F3FB9">
        <w:t xml:space="preserve"> sont le yogourt aux fruits</w:t>
      </w:r>
      <w:r w:rsidR="008D7194">
        <w:t>, peut importe vraiment le fruit, selon mes sources, tous les yogourts aux fruits sont permis et très saints</w:t>
      </w:r>
      <w:r w:rsidR="001F3FB9">
        <w:t>, les céréales</w:t>
      </w:r>
      <w:r w:rsidR="008D7194">
        <w:t xml:space="preserve"> privilégiez les fibres et évitez les trop chocolatées</w:t>
      </w:r>
      <w:r w:rsidR="001F3FB9">
        <w:t>, les bananes, jus de légume – bien que celui-ci irait mieux dans votre verre!- les craquelins, fromage et, finalement, les barres et boissons énergétiques!</w:t>
      </w:r>
    </w:p>
    <w:p w:rsidR="0038781B" w:rsidRDefault="0094596E" w:rsidP="0038781B">
      <w:pPr>
        <w:jc w:val="both"/>
      </w:pPr>
      <w:r>
        <w:t xml:space="preserve">En finissant ce court texte, j’aimerais mentionner qu’il est aussi important de s’étirer avant et après un entrainement. Rien de scientifique n’est encore démontré, mais la plupart des pratiquants de sport s’entendent pour dire qu’il est bénéfique de s’étirer sur une base régulière. Ceci </w:t>
      </w:r>
      <w:r w:rsidR="00485195">
        <w:t>permettrait</w:t>
      </w:r>
      <w:r>
        <w:t xml:space="preserve"> même, à long terme, d’améliorer ses compétences!</w:t>
      </w:r>
      <w:r w:rsidR="008D7194">
        <w:t xml:space="preserve"> Qui ne voudraient pas d’un corps de rêve et une forme implacable? Moi en tout cas je m’y </w:t>
      </w:r>
      <w:proofErr w:type="gramStart"/>
      <w:r w:rsidR="008D7194">
        <w:t>met</w:t>
      </w:r>
      <w:proofErr w:type="gramEnd"/>
      <w:r w:rsidR="008D7194">
        <w:t xml:space="preserve"> n’importe quand!</w:t>
      </w:r>
    </w:p>
    <w:p w:rsidR="00485195" w:rsidRDefault="00485195" w:rsidP="0038781B">
      <w:pPr>
        <w:jc w:val="both"/>
      </w:pPr>
      <w:r>
        <w:t>En conclusion, plusieurs façons sont disponibles pour vous de récupérer après une séance de sport! Pour un meilleur résultat, il est même conseillé de les combiner!</w:t>
      </w:r>
      <w:r w:rsidR="008D7194">
        <w:t xml:space="preserve"> Ensuite, il faut se rappeler de ce que l’on dit : Un esprit saint dans un corps saint! Prenez soins de vous, vous ne le regretterez pas par la suite, je le promets! </w:t>
      </w:r>
    </w:p>
    <w:p w:rsidR="0038781B" w:rsidRPr="0038781B" w:rsidRDefault="0038781B" w:rsidP="0038781B">
      <w:pPr>
        <w:jc w:val="both"/>
      </w:pPr>
    </w:p>
    <w:sectPr w:rsidR="0038781B" w:rsidRPr="0038781B" w:rsidSect="00BF356C">
      <w:headerReference w:type="default" r:id="rId6"/>
      <w:footerReference w:type="default" r:id="rId7"/>
      <w:pgSz w:w="12240" w:h="15840"/>
      <w:pgMar w:top="198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1DC" w:rsidRDefault="008821DC" w:rsidP="00EA7AFA">
      <w:pPr>
        <w:spacing w:after="0" w:line="240" w:lineRule="auto"/>
      </w:pPr>
      <w:r>
        <w:separator/>
      </w:r>
    </w:p>
  </w:endnote>
  <w:endnote w:type="continuationSeparator" w:id="0">
    <w:p w:rsidR="008821DC" w:rsidRDefault="008821DC" w:rsidP="00EA7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D62" w:rsidRPr="00412D62" w:rsidRDefault="00412D62">
    <w:pPr>
      <w:pStyle w:val="Pieddepage"/>
    </w:pPr>
    <w:r w:rsidRPr="00412D62">
      <w:t xml:space="preserve">Merci à ma source :   </w:t>
    </w:r>
    <w:hyperlink r:id="rId1" w:anchor="P64_10210" w:history="1">
      <w:r>
        <w:rPr>
          <w:rStyle w:val="Lienhypertexte"/>
        </w:rPr>
        <w:t>http://www.passeportsante.net/fr/Actualites/Dossiers/ArticleComplementaire.aspx?doc=sports_besoins_base_do#P64_10210</w:t>
      </w:r>
    </w:hyperlink>
    <w:r w:rsidR="00953D70">
      <w:br/>
      <w:t xml:space="preserve">Et je tiens à m’excuser, il y a aussi des informations prises dans les livres de ma mère, mais je n’ai plus les sources!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1DC" w:rsidRDefault="008821DC" w:rsidP="00EA7AFA">
      <w:pPr>
        <w:spacing w:after="0" w:line="240" w:lineRule="auto"/>
      </w:pPr>
      <w:r>
        <w:separator/>
      </w:r>
    </w:p>
  </w:footnote>
  <w:footnote w:type="continuationSeparator" w:id="0">
    <w:p w:rsidR="008821DC" w:rsidRDefault="008821DC" w:rsidP="00EA7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AFA" w:rsidRPr="00EA7AFA" w:rsidRDefault="00EA7AFA" w:rsidP="00EA7AFA">
    <w:pPr>
      <w:pStyle w:val="En-tte"/>
      <w:jc w:val="center"/>
      <w:rPr>
        <w:sz w:val="20"/>
      </w:rPr>
    </w:pPr>
    <w:r>
      <w:rPr>
        <w:sz w:val="56"/>
      </w:rPr>
      <w:t xml:space="preserve">            </w:t>
    </w:r>
    <w:r w:rsidRPr="00EA7AFA">
      <w:rPr>
        <w:sz w:val="56"/>
      </w:rPr>
      <w:t>Les bienfaits…après!</w:t>
    </w:r>
    <w:r>
      <w:rPr>
        <w:sz w:val="56"/>
      </w:rPr>
      <w:t xml:space="preserve">    </w:t>
    </w:r>
    <w:r w:rsidRPr="00EA7AFA">
      <w:rPr>
        <w:sz w:val="56"/>
      </w:rPr>
      <w:t xml:space="preserve">      </w:t>
    </w:r>
    <w:r w:rsidRPr="00EA7AFA">
      <w:rPr>
        <w:sz w:val="20"/>
      </w:rPr>
      <w:t>Genest Crystal-Ann</w:t>
    </w:r>
  </w:p>
  <w:p w:rsidR="00EA7AFA" w:rsidRPr="00EA7AFA" w:rsidRDefault="00EA7AFA" w:rsidP="00EA7AFA">
    <w:pPr>
      <w:pStyle w:val="En-tte"/>
      <w:jc w:val="center"/>
      <w:rPr>
        <w:sz w:val="20"/>
      </w:rPr>
    </w:pPr>
    <w:r>
      <w:rPr>
        <w:sz w:val="20"/>
      </w:rPr>
      <w:t xml:space="preserve">                                                                                                                                                    520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781B"/>
    <w:rsid w:val="000565F1"/>
    <w:rsid w:val="00093F15"/>
    <w:rsid w:val="000A096B"/>
    <w:rsid w:val="000E63F9"/>
    <w:rsid w:val="001F3FB9"/>
    <w:rsid w:val="002B7C67"/>
    <w:rsid w:val="0038781B"/>
    <w:rsid w:val="00412D62"/>
    <w:rsid w:val="00485195"/>
    <w:rsid w:val="00512149"/>
    <w:rsid w:val="006164F7"/>
    <w:rsid w:val="00672E3A"/>
    <w:rsid w:val="008821DC"/>
    <w:rsid w:val="008D7194"/>
    <w:rsid w:val="0094596E"/>
    <w:rsid w:val="00953D70"/>
    <w:rsid w:val="00AA6CF0"/>
    <w:rsid w:val="00BD65F8"/>
    <w:rsid w:val="00BF356C"/>
    <w:rsid w:val="00E11CA8"/>
    <w:rsid w:val="00E866AC"/>
    <w:rsid w:val="00EA7AF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A7AFA"/>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EA7AFA"/>
  </w:style>
  <w:style w:type="paragraph" w:styleId="Pieddepage">
    <w:name w:val="footer"/>
    <w:basedOn w:val="Normal"/>
    <w:link w:val="PieddepageCar"/>
    <w:uiPriority w:val="99"/>
    <w:semiHidden/>
    <w:unhideWhenUsed/>
    <w:rsid w:val="00EA7AFA"/>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EA7AFA"/>
  </w:style>
  <w:style w:type="character" w:styleId="Lienhypertexte">
    <w:name w:val="Hyperlink"/>
    <w:basedOn w:val="Policepardfaut"/>
    <w:uiPriority w:val="99"/>
    <w:semiHidden/>
    <w:unhideWhenUsed/>
    <w:rsid w:val="00412D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asseportsante.net/fr/Actualites/Dossiers/ArticleComplementaire.aspx?doc=sports_besoins_base_d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448</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Crystal-Ann</dc:creator>
  <cp:lastModifiedBy>Crystal-Ann</cp:lastModifiedBy>
  <cp:revision>6</cp:revision>
  <dcterms:created xsi:type="dcterms:W3CDTF">2013-10-07T13:51:00Z</dcterms:created>
  <dcterms:modified xsi:type="dcterms:W3CDTF">2013-11-14T04:10:00Z</dcterms:modified>
</cp:coreProperties>
</file>